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CD8B" w14:textId="77777777" w:rsidR="00DD5C07" w:rsidRDefault="00DD5C07" w:rsidP="00DD5C07">
      <w:pPr>
        <w:spacing w:line="360" w:lineRule="auto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附件1</w:t>
      </w:r>
    </w:p>
    <w:p w14:paraId="4D620385" w14:textId="77777777" w:rsidR="00DD5C07" w:rsidRDefault="00DD5C07" w:rsidP="00DD5C07">
      <w:pPr>
        <w:spacing w:line="360" w:lineRule="auto"/>
        <w:rPr>
          <w:rFonts w:ascii="黑体" w:eastAsia="黑体" w:hAnsi="黑体" w:hint="eastAsia"/>
          <w:sz w:val="32"/>
          <w:szCs w:val="32"/>
        </w:rPr>
      </w:pPr>
    </w:p>
    <w:p w14:paraId="442DDDBB" w14:textId="77777777" w:rsidR="00DD5C07" w:rsidRDefault="00DD5C07" w:rsidP="00DD5C07">
      <w:pPr>
        <w:spacing w:line="760" w:lineRule="exact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2021年江西中医药大学附属医院健康科普讲解比赛回执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1623"/>
        <w:gridCol w:w="1705"/>
        <w:gridCol w:w="1679"/>
        <w:gridCol w:w="1765"/>
      </w:tblGrid>
      <w:tr w:rsidR="00DD5C07" w14:paraId="46DC104B" w14:textId="77777777" w:rsidTr="00DD5C07">
        <w:trPr>
          <w:trHeight w:val="338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35A9" w14:textId="77777777" w:rsidR="00DD5C07" w:rsidRDefault="00DD5C07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bookmarkStart w:id="0" w:name="_Hlk89933746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6F5B" w14:textId="77777777" w:rsidR="00DD5C07" w:rsidRDefault="00DD5C07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E388" w14:textId="77777777" w:rsidR="00DD5C07" w:rsidRDefault="00DD5C07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科室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9A57" w14:textId="77777777" w:rsidR="00DD5C07" w:rsidRDefault="00DD5C07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F5D1" w14:textId="77777777" w:rsidR="00DD5C07" w:rsidRDefault="00DD5C07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DD5C07" w14:paraId="3ABC4C90" w14:textId="77777777" w:rsidTr="00DD5C07">
        <w:trPr>
          <w:trHeight w:val="656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E06" w14:textId="77777777" w:rsidR="00DD5C07" w:rsidRDefault="00DD5C07">
            <w:pPr>
              <w:spacing w:line="360" w:lineRule="auto"/>
              <w:rPr>
                <w:rFonts w:ascii="仿宋_GB2312" w:eastAsia="仿宋_GB2312" w:hAnsi="Calibri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3851" w14:textId="77777777" w:rsidR="00DD5C07" w:rsidRDefault="00DD5C07">
            <w:pPr>
              <w:spacing w:line="360" w:lineRule="auto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2E60" w14:textId="77777777" w:rsidR="00DD5C07" w:rsidRDefault="00DD5C07">
            <w:pPr>
              <w:spacing w:line="360" w:lineRule="auto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0680" w14:textId="77777777" w:rsidR="00DD5C07" w:rsidRDefault="00DD5C07">
            <w:pPr>
              <w:spacing w:line="360" w:lineRule="auto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0615" w14:textId="77777777" w:rsidR="00DD5C07" w:rsidRDefault="00DD5C0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联络人</w:t>
            </w:r>
          </w:p>
        </w:tc>
      </w:tr>
      <w:tr w:rsidR="00DD5C07" w14:paraId="132638CF" w14:textId="77777777" w:rsidTr="00DD5C07">
        <w:trPr>
          <w:trHeight w:val="656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1098" w14:textId="77777777" w:rsidR="00DD5C07" w:rsidRDefault="00DD5C07">
            <w:pPr>
              <w:spacing w:line="360" w:lineRule="auto"/>
              <w:rPr>
                <w:rFonts w:ascii="仿宋_GB2312" w:eastAsia="仿宋_GB2312" w:hAnsi="Calibri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80B7" w14:textId="77777777" w:rsidR="00DD5C07" w:rsidRDefault="00DD5C07">
            <w:pPr>
              <w:spacing w:line="360" w:lineRule="auto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E317" w14:textId="77777777" w:rsidR="00DD5C07" w:rsidRDefault="00DD5C07">
            <w:pPr>
              <w:spacing w:line="360" w:lineRule="auto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D7CD" w14:textId="77777777" w:rsidR="00DD5C07" w:rsidRDefault="00DD5C07">
            <w:pPr>
              <w:spacing w:line="360" w:lineRule="auto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A36C" w14:textId="77777777" w:rsidR="00DD5C07" w:rsidRDefault="00DD5C0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领队</w:t>
            </w:r>
          </w:p>
        </w:tc>
      </w:tr>
      <w:tr w:rsidR="00DD5C07" w14:paraId="6B5A2761" w14:textId="77777777" w:rsidTr="00DD5C07">
        <w:trPr>
          <w:trHeight w:val="662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171F" w14:textId="77777777" w:rsidR="00DD5C07" w:rsidRDefault="00DD5C07">
            <w:pPr>
              <w:spacing w:line="360" w:lineRule="auto"/>
              <w:rPr>
                <w:rFonts w:ascii="仿宋_GB2312" w:eastAsia="仿宋_GB2312" w:hAnsi="Calibri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C367" w14:textId="77777777" w:rsidR="00DD5C07" w:rsidRDefault="00DD5C07">
            <w:pPr>
              <w:spacing w:line="360" w:lineRule="auto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F04E" w14:textId="77777777" w:rsidR="00DD5C07" w:rsidRDefault="00DD5C07">
            <w:pPr>
              <w:spacing w:line="360" w:lineRule="auto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A86A" w14:textId="77777777" w:rsidR="00DD5C07" w:rsidRDefault="00DD5C07">
            <w:pPr>
              <w:spacing w:line="360" w:lineRule="auto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EC2C" w14:textId="77777777" w:rsidR="00DD5C07" w:rsidRDefault="00DD5C0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选手</w:t>
            </w:r>
          </w:p>
        </w:tc>
      </w:tr>
    </w:tbl>
    <w:bookmarkEnd w:id="0"/>
    <w:p w14:paraId="7CA59471" w14:textId="77777777" w:rsidR="00DD5C07" w:rsidRDefault="00DD5C07" w:rsidP="00DD5C07">
      <w:pPr>
        <w:spacing w:line="360" w:lineRule="auto"/>
        <w:jc w:val="left"/>
        <w:rPr>
          <w:rFonts w:ascii="仿宋" w:eastAsia="仿宋" w:hAnsi="仿宋" w:hint="eastAsia"/>
          <w:sz w:val="28"/>
          <w:szCs w:val="44"/>
        </w:rPr>
      </w:pPr>
      <w:r>
        <w:rPr>
          <w:rFonts w:ascii="仿宋" w:eastAsia="仿宋" w:hAnsi="仿宋" w:hint="eastAsia"/>
          <w:sz w:val="28"/>
          <w:szCs w:val="44"/>
        </w:rPr>
        <w:t>备注：请于12月15日前将比赛联络人</w:t>
      </w:r>
      <w:r>
        <w:rPr>
          <w:rFonts w:ascii="仿宋" w:eastAsia="仿宋" w:hAnsi="仿宋" w:cs="宋体" w:hint="eastAsia"/>
          <w:kern w:val="0"/>
          <w:sz w:val="32"/>
          <w:szCs w:val="32"/>
        </w:rPr>
        <w:t>信息</w:t>
      </w:r>
      <w:r>
        <w:rPr>
          <w:rFonts w:ascii="仿宋" w:eastAsia="仿宋" w:hAnsi="仿宋" w:hint="eastAsia"/>
          <w:sz w:val="28"/>
          <w:szCs w:val="44"/>
        </w:rPr>
        <w:t>发</w:t>
      </w:r>
      <w:hyperlink r:id="rId4" w:history="1">
        <w:r>
          <w:rPr>
            <w:rStyle w:val="a3"/>
            <w:rFonts w:ascii="仿宋" w:eastAsia="仿宋" w:hAnsi="仿宋" w:hint="eastAsia"/>
            <w:sz w:val="28"/>
            <w:szCs w:val="44"/>
          </w:rPr>
          <w:t>jxszyyxck@163.com</w:t>
        </w:r>
      </w:hyperlink>
    </w:p>
    <w:p w14:paraId="773CBBF1" w14:textId="77777777" w:rsidR="00DD5C07" w:rsidRDefault="00DD5C07" w:rsidP="00DD5C07">
      <w:pPr>
        <w:widowControl/>
        <w:spacing w:line="360" w:lineRule="auto"/>
        <w:jc w:val="left"/>
        <w:rPr>
          <w:rFonts w:ascii="仿宋" w:eastAsia="仿宋" w:hAnsi="仿宋"/>
          <w:kern w:val="0"/>
          <w:sz w:val="28"/>
          <w:szCs w:val="44"/>
        </w:rPr>
        <w:sectPr w:rsidR="00DD5C07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F62CBEE" w14:textId="77777777" w:rsidR="006D730B" w:rsidRPr="00DD5C07" w:rsidRDefault="006D730B"/>
    <w:sectPr w:rsidR="006D730B" w:rsidRPr="00DD5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FC"/>
    <w:rsid w:val="003547FC"/>
    <w:rsid w:val="006D730B"/>
    <w:rsid w:val="00DD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EF2F0-CB2F-4BDD-B757-BE60FE90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C07"/>
    <w:pPr>
      <w:widowControl w:val="0"/>
      <w:jc w:val="both"/>
    </w:pPr>
    <w:rPr>
      <w:rFonts w:ascii="等线" w:eastAsia="等线" w:hAnsi="等线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5C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4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xszyyxck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2021-12-09T03:01:00Z</dcterms:created>
  <dcterms:modified xsi:type="dcterms:W3CDTF">2021-12-09T03:01:00Z</dcterms:modified>
</cp:coreProperties>
</file>